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51" w:rsidRDefault="000E2D51" w:rsidP="004760BC">
      <w:pPr>
        <w:pStyle w:val="a3"/>
        <w:rPr>
          <w:kern w:val="36"/>
          <w:lang w:eastAsia="ru-RU"/>
        </w:rPr>
      </w:pPr>
    </w:p>
    <w:p w:rsidR="000E2D51" w:rsidRPr="004760BC" w:rsidRDefault="000E2D51" w:rsidP="004760BC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760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Извещение об от</w:t>
      </w:r>
      <w:r w:rsidR="004760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мене</w:t>
      </w:r>
      <w:r w:rsidRPr="004760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проведени</w:t>
      </w:r>
      <w:r w:rsidR="004760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я</w:t>
      </w:r>
      <w:r w:rsidRPr="004760B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аукциона</w:t>
      </w:r>
    </w:p>
    <w:p w:rsidR="000E2D51" w:rsidRDefault="004760BC" w:rsidP="004760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E2D51" w:rsidRPr="004760BC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E2D51" w:rsidRPr="004760B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4760BC" w:rsidRPr="004760BC" w:rsidRDefault="004760BC" w:rsidP="004760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0BC" w:rsidRPr="00794447" w:rsidRDefault="004760BC" w:rsidP="004760BC">
      <w:pPr>
        <w:ind w:left="27"/>
        <w:jc w:val="both"/>
        <w:rPr>
          <w:rFonts w:cs="Tahoma"/>
          <w:sz w:val="28"/>
          <w:szCs w:val="28"/>
        </w:rPr>
      </w:pPr>
      <w:r w:rsidRPr="004760BC">
        <w:rPr>
          <w:rFonts w:cs="Tahoma"/>
          <w:sz w:val="28"/>
          <w:szCs w:val="28"/>
        </w:rPr>
        <w:tab/>
        <w:t>На основании постановления администрация Декабристского</w:t>
      </w:r>
      <w:r>
        <w:rPr>
          <w:rFonts w:cs="Tahoma"/>
          <w:sz w:val="28"/>
          <w:szCs w:val="28"/>
        </w:rPr>
        <w:t xml:space="preserve"> муниципального образования Ершовского муниципального района Саратовской области от 09.07.2019 года № 44 «Об отмене аукциона на право заключения договора купли-продажи земельного участка», сообщаем об отмене аукциона, назначенного на 15 июля 2019 года </w:t>
      </w:r>
      <w:r w:rsidRPr="005D111E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t>купли-продажи</w:t>
      </w:r>
      <w:r w:rsidRPr="005D111E">
        <w:rPr>
          <w:sz w:val="28"/>
          <w:szCs w:val="28"/>
        </w:rPr>
        <w:t xml:space="preserve"> земельного участка по ЛОТ № 1, расположенного по адресу: </w:t>
      </w:r>
      <w:proofErr w:type="gramStart"/>
      <w:r w:rsidRPr="00F31AD7">
        <w:rPr>
          <w:sz w:val="28"/>
          <w:szCs w:val="28"/>
        </w:rPr>
        <w:t xml:space="preserve">Саратовская область, Ершовский район, территория </w:t>
      </w:r>
      <w:r>
        <w:rPr>
          <w:sz w:val="28"/>
          <w:szCs w:val="28"/>
        </w:rPr>
        <w:t>Декабристского</w:t>
      </w:r>
      <w:r w:rsidRPr="00F31AD7">
        <w:rPr>
          <w:sz w:val="28"/>
          <w:szCs w:val="28"/>
        </w:rPr>
        <w:t xml:space="preserve"> муниципального образования</w:t>
      </w:r>
      <w:r w:rsidRPr="005D111E">
        <w:rPr>
          <w:sz w:val="28"/>
          <w:szCs w:val="28"/>
        </w:rPr>
        <w:t xml:space="preserve">, кадастровый номер </w:t>
      </w:r>
      <w:r w:rsidRPr="00503087">
        <w:rPr>
          <w:sz w:val="28"/>
          <w:szCs w:val="28"/>
        </w:rPr>
        <w:t>64:13:051001:4</w:t>
      </w:r>
      <w:r w:rsidRPr="005D111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1745</w:t>
      </w:r>
      <w:r w:rsidRPr="00F31AD7">
        <w:rPr>
          <w:sz w:val="28"/>
          <w:szCs w:val="28"/>
        </w:rPr>
        <w:t>00</w:t>
      </w:r>
      <w:r w:rsidRPr="005D111E">
        <w:rPr>
          <w:sz w:val="28"/>
          <w:szCs w:val="28"/>
        </w:rPr>
        <w:t>0 кв.м., категория земель: земли сельскохозяйственного назначения, разрешенное использование</w:t>
      </w:r>
      <w:r>
        <w:rPr>
          <w:sz w:val="28"/>
          <w:szCs w:val="28"/>
        </w:rPr>
        <w:t>:</w:t>
      </w:r>
      <w:r w:rsidRPr="005D111E">
        <w:rPr>
          <w:sz w:val="28"/>
          <w:szCs w:val="28"/>
        </w:rPr>
        <w:t xml:space="preserve"> </w:t>
      </w:r>
      <w:r w:rsidRPr="00F31AD7">
        <w:rPr>
          <w:sz w:val="28"/>
          <w:szCs w:val="28"/>
        </w:rPr>
        <w:t>для ведения сел</w:t>
      </w:r>
      <w:r>
        <w:rPr>
          <w:sz w:val="28"/>
          <w:szCs w:val="28"/>
        </w:rPr>
        <w:t>ьскохозяйственного производства, информационное сообщение о котором было размещено в газете «Степной край» от 13.06.2019 г. № 24 (11857), в информационно-телекоммуникационной сети «Интернет» на</w:t>
      </w:r>
      <w:r w:rsidRPr="00B75A6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администрации Ершовского муниципального района и официальном сайте торгов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C2A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7690A" w:rsidRDefault="00C7690A" w:rsidP="004760BC">
      <w:pPr>
        <w:pStyle w:val="a3"/>
      </w:pPr>
    </w:p>
    <w:sectPr w:rsidR="00C7690A" w:rsidSect="00C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51"/>
    <w:rsid w:val="00021C47"/>
    <w:rsid w:val="000C1E25"/>
    <w:rsid w:val="000E2D51"/>
    <w:rsid w:val="001066F8"/>
    <w:rsid w:val="00155D0D"/>
    <w:rsid w:val="00160BCE"/>
    <w:rsid w:val="001B5DF0"/>
    <w:rsid w:val="00205755"/>
    <w:rsid w:val="002D0329"/>
    <w:rsid w:val="00366A59"/>
    <w:rsid w:val="003836DF"/>
    <w:rsid w:val="003F6E9C"/>
    <w:rsid w:val="004760BC"/>
    <w:rsid w:val="004832BB"/>
    <w:rsid w:val="004928D0"/>
    <w:rsid w:val="0052026D"/>
    <w:rsid w:val="00650B21"/>
    <w:rsid w:val="00694CCB"/>
    <w:rsid w:val="00732B2D"/>
    <w:rsid w:val="007F1629"/>
    <w:rsid w:val="00800AD0"/>
    <w:rsid w:val="008204C1"/>
    <w:rsid w:val="0086016B"/>
    <w:rsid w:val="00893EF1"/>
    <w:rsid w:val="00915FBF"/>
    <w:rsid w:val="00966BA8"/>
    <w:rsid w:val="009D604C"/>
    <w:rsid w:val="009F3836"/>
    <w:rsid w:val="009F5AC7"/>
    <w:rsid w:val="00A54E3D"/>
    <w:rsid w:val="00A55548"/>
    <w:rsid w:val="00A63C50"/>
    <w:rsid w:val="00A91FDE"/>
    <w:rsid w:val="00AB7A2C"/>
    <w:rsid w:val="00AC50C4"/>
    <w:rsid w:val="00B6171A"/>
    <w:rsid w:val="00C7690A"/>
    <w:rsid w:val="00C82353"/>
    <w:rsid w:val="00CA7241"/>
    <w:rsid w:val="00D05229"/>
    <w:rsid w:val="00DE2E26"/>
    <w:rsid w:val="00DE6F26"/>
    <w:rsid w:val="00E16066"/>
    <w:rsid w:val="00E53FA8"/>
    <w:rsid w:val="00F41EF2"/>
    <w:rsid w:val="00F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5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E2D51"/>
  </w:style>
  <w:style w:type="paragraph" w:styleId="a3">
    <w:name w:val="No Spacing"/>
    <w:uiPriority w:val="1"/>
    <w:qFormat/>
    <w:rsid w:val="00476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2019-07-13T12:01:00Z</dcterms:created>
  <dcterms:modified xsi:type="dcterms:W3CDTF">2019-07-13T12:05:00Z</dcterms:modified>
</cp:coreProperties>
</file>